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70F" w:rsidRDefault="00963046">
      <w:pPr>
        <w:pStyle w:val="pnormal"/>
      </w:pPr>
      <w:r>
        <w:t>Osnovna šola Brusnice</w:t>
      </w:r>
    </w:p>
    <w:p w:rsidR="00BD370F" w:rsidRDefault="00963046">
      <w:pPr>
        <w:pStyle w:val="pnormal"/>
      </w:pPr>
      <w:r>
        <w:t>Velike Brusnice 101</w:t>
      </w:r>
    </w:p>
    <w:p w:rsidR="00BD370F" w:rsidRDefault="00963046">
      <w:pPr>
        <w:pStyle w:val="pnormal"/>
      </w:pPr>
      <w:r>
        <w:t>8321 Brusnice</w:t>
      </w:r>
    </w:p>
    <w:p w:rsidR="000E283E" w:rsidRDefault="000E283E">
      <w:pPr>
        <w:pStyle w:val="pnormal"/>
      </w:pPr>
    </w:p>
    <w:p w:rsidR="00BD370F" w:rsidRPr="000E283E" w:rsidRDefault="00BD370F">
      <w:pPr>
        <w:pStyle w:val="pnormal"/>
        <w:rPr>
          <w:sz w:val="36"/>
          <w:szCs w:val="36"/>
        </w:rPr>
      </w:pPr>
    </w:p>
    <w:p w:rsidR="000E283E" w:rsidRPr="000E283E" w:rsidRDefault="000E283E">
      <w:pPr>
        <w:pStyle w:val="pnaslov"/>
        <w:rPr>
          <w:rStyle w:val="fnaslov"/>
          <w:sz w:val="36"/>
          <w:szCs w:val="36"/>
        </w:rPr>
      </w:pPr>
      <w:r w:rsidRPr="000E283E">
        <w:rPr>
          <w:rStyle w:val="fnaslov"/>
          <w:sz w:val="36"/>
          <w:szCs w:val="36"/>
        </w:rPr>
        <w:t>IZBOR POTREBŠČIN</w:t>
      </w:r>
    </w:p>
    <w:p w:rsidR="00BD370F" w:rsidRDefault="00963046">
      <w:pPr>
        <w:pStyle w:val="pnaslov"/>
        <w:rPr>
          <w:rStyle w:val="fnaslov"/>
          <w:sz w:val="36"/>
          <w:szCs w:val="36"/>
        </w:rPr>
      </w:pPr>
      <w:r w:rsidRPr="000E283E">
        <w:rPr>
          <w:rStyle w:val="fnaslov"/>
          <w:sz w:val="36"/>
          <w:szCs w:val="36"/>
        </w:rPr>
        <w:t xml:space="preserve"> ZA ŠOLSKO LETO 20</w:t>
      </w:r>
      <w:r w:rsidR="000E283E" w:rsidRPr="000E283E">
        <w:rPr>
          <w:rStyle w:val="fnaslov"/>
          <w:sz w:val="36"/>
          <w:szCs w:val="36"/>
        </w:rPr>
        <w:t xml:space="preserve">18/2019 </w:t>
      </w:r>
    </w:p>
    <w:p w:rsidR="000E283E" w:rsidRPr="000E283E" w:rsidRDefault="000E283E">
      <w:pPr>
        <w:pStyle w:val="pnaslov"/>
        <w:rPr>
          <w:sz w:val="36"/>
          <w:szCs w:val="36"/>
        </w:rPr>
      </w:pPr>
    </w:p>
    <w:p w:rsidR="00BD370F" w:rsidRDefault="00BD370F">
      <w:pPr>
        <w:pStyle w:val="pnormal"/>
      </w:pPr>
    </w:p>
    <w:p w:rsidR="00BD370F" w:rsidRDefault="00BD370F">
      <w:pPr>
        <w:pStyle w:val="pnormal"/>
      </w:pPr>
    </w:p>
    <w:p w:rsidR="00BD370F" w:rsidRDefault="00963046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BD370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D370F" w:rsidRDefault="009630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D370F" w:rsidRDefault="009630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Slovenščina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SVINČNIK, trdota HB,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Slovenščina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Slovenščina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Slovenščina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MAPA Z ELASTIKO IMAGE,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Slovenščina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 A4, 40-listni, 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Matematika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Matematika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Spoznavanje okolja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PLASTELIN, 12 bar</w:t>
            </w:r>
            <w:r>
              <w:t>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Glasbena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OVITEK, veliki A4, plastični,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BD370F">
            <w:pPr>
              <w:pStyle w:val="pnormal"/>
            </w:pP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Šport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Ostalo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Ostalo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Ostalo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Ostalo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Ostalo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Vsi delovni zvezki, zvezki in potrebščine morajo biti opremljeni z imenom in priimkom!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Ostalo</w:t>
            </w:r>
          </w:p>
        </w:tc>
      </w:tr>
    </w:tbl>
    <w:p w:rsidR="00BD370F" w:rsidRDefault="00BD370F">
      <w:pPr>
        <w:pStyle w:val="pnormal"/>
      </w:pPr>
    </w:p>
    <w:p w:rsidR="00BD370F" w:rsidRDefault="00BD370F">
      <w:pPr>
        <w:pStyle w:val="pnormal"/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BD370F" w:rsidRDefault="00963046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3"/>
        <w:gridCol w:w="2987"/>
      </w:tblGrid>
      <w:tr w:rsidR="00BD370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D370F" w:rsidRDefault="009630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D370F" w:rsidRDefault="009630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mali B5+, 40-listni, črtasti 11 mm,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Slovenščina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Slovenščina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Slovenščina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Slovenščina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Sl</w:t>
            </w:r>
            <w:r>
              <w:t>ovenščina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 mali B5, TAKO LAHKO,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Matematika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Matematika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Spoznavanje okolja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PLASTELIN, 12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mali B5+, 40-listni, črtasti 11 mm,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Glasbena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OVITEK, veliki A4, plastični,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BD370F">
            <w:pPr>
              <w:pStyle w:val="pnormal"/>
            </w:pP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OVITEK, mali B5+ (QUARD), plastični,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BD370F">
            <w:pPr>
              <w:pStyle w:val="pnormal"/>
            </w:pP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Ostalo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Ostalo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Ostalo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Opremo za šport (športne hlače, majica, šp</w:t>
            </w:r>
            <w:r>
              <w:t>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Ostalo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Vsi delovni zvezki, zvezki in potrebščine morajo biti opremljeni z imenom in priimkom!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Ostalo</w:t>
            </w:r>
          </w:p>
        </w:tc>
      </w:tr>
    </w:tbl>
    <w:p w:rsidR="00BD370F" w:rsidRDefault="00BD370F">
      <w:pPr>
        <w:pStyle w:val="pnormal"/>
      </w:pPr>
    </w:p>
    <w:p w:rsidR="00BD370F" w:rsidRDefault="00BD370F">
      <w:pPr>
        <w:pStyle w:val="pnormal"/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BD370F" w:rsidRDefault="00963046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BD370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D370F" w:rsidRDefault="009630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D370F" w:rsidRDefault="009630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 mali B5, TAKO LAHKO,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Slovenščina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Slovenščina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Slovenščina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KEMIČNI SVINČNIK,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Slovenščina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Slovenščina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Slovenščina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Slovenščina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Slovenščina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 mali B5, TAKO LAHKO,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Matematika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Matematika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Matematika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 A4, 40-listni, 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Spoznavanje okolja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TEMPERA BARVI</w:t>
            </w:r>
            <w:r>
              <w:t>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KOMPLET ČOPIČEV: ploščati št. 6 in 10; okrogli št.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OVITEK, veliki A4,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BD370F">
            <w:pPr>
              <w:pStyle w:val="pnormal"/>
            </w:pP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OVITEK, mali B5+ (QUARD), plastični,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BD370F">
            <w:pPr>
              <w:pStyle w:val="pnormal"/>
            </w:pP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KOMPLET ŠPORTNE OPREME,</w:t>
            </w:r>
            <w:r>
              <w:t xml:space="preserve">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Šport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Ostalo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Ostalo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Ostalo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Ostalo</w:t>
            </w:r>
          </w:p>
        </w:tc>
      </w:tr>
    </w:tbl>
    <w:p w:rsidR="00BD370F" w:rsidRDefault="00BD370F">
      <w:pPr>
        <w:pStyle w:val="pnormal"/>
      </w:pPr>
    </w:p>
    <w:p w:rsidR="00BD370F" w:rsidRDefault="00BD370F">
      <w:pPr>
        <w:pStyle w:val="pnormal"/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BD370F" w:rsidRDefault="00963046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BD370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D370F" w:rsidRDefault="009630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D370F" w:rsidRDefault="009630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Slovenščina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Slovenščina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Slovenščina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Matematika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Matematika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Matematika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Matematika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Matematika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Matematika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Matematika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Angleščina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Nemščina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Družba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Naravoslovje in tehnik</w:t>
            </w:r>
            <w:r>
              <w:t>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NOTNI ZVEZEK 20 ZA 20, 20 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Glasbena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OVITEK, veliki A4, plastični, količina: 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BD370F">
            <w:pPr>
              <w:pStyle w:val="pnormal"/>
            </w:pPr>
          </w:p>
        </w:tc>
      </w:tr>
    </w:tbl>
    <w:p w:rsidR="00BD370F" w:rsidRDefault="00BD370F">
      <w:pPr>
        <w:pStyle w:val="pnormal"/>
      </w:pPr>
    </w:p>
    <w:p w:rsidR="00BD370F" w:rsidRDefault="00BD370F">
      <w:pPr>
        <w:pStyle w:val="pnormal"/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BD370F" w:rsidRDefault="00963046">
      <w:pPr>
        <w:pStyle w:val="ppodnaslov"/>
      </w:pPr>
      <w:r>
        <w:rPr>
          <w:rStyle w:val="fpodnaslov"/>
        </w:rPr>
        <w:t>5. RAZR</w:t>
      </w:r>
      <w:r>
        <w:rPr>
          <w:rStyle w:val="fpodnaslov"/>
        </w:rPr>
        <w:t>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BD370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D370F" w:rsidRDefault="009630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D370F" w:rsidRDefault="009630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Slovenščina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Slovenščina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Slovenščina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Slovenščina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Slovenščina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Slovenščina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Matematika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Matematika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Matematika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Ma</w:t>
            </w:r>
            <w:r>
              <w:t>tematika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Matematika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Matematika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Angleščina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Nemščina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Družba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Naravoslovje in tehnika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Gospodinjstvo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</w:t>
            </w:r>
            <w:r>
              <w:t>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FLOMASTRI DUO, dvojna konica,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NOTNI ZVEZEK 20 ZA 20, 20 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Glasbena umetnos</w:t>
            </w:r>
            <w:r>
              <w:t>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OVITEK, veliki A4, plastični,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BD370F">
            <w:pPr>
              <w:pStyle w:val="pnormal"/>
            </w:pP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Šport</w:t>
            </w:r>
          </w:p>
        </w:tc>
      </w:tr>
    </w:tbl>
    <w:p w:rsidR="00BD370F" w:rsidRDefault="00BD370F">
      <w:pPr>
        <w:pStyle w:val="pnormal"/>
      </w:pPr>
    </w:p>
    <w:p w:rsidR="00BD370F" w:rsidRDefault="00BD370F">
      <w:pPr>
        <w:pStyle w:val="pnormal"/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  <w:sz w:val="17"/>
          <w:szCs w:val="17"/>
        </w:rPr>
      </w:pPr>
    </w:p>
    <w:p w:rsidR="00BD370F" w:rsidRPr="000E283E" w:rsidRDefault="00963046">
      <w:pPr>
        <w:pStyle w:val="ppodnaslov"/>
        <w:rPr>
          <w:sz w:val="17"/>
          <w:szCs w:val="17"/>
        </w:rPr>
      </w:pPr>
      <w:r w:rsidRPr="000E283E">
        <w:rPr>
          <w:rStyle w:val="fpodnaslov"/>
          <w:sz w:val="17"/>
          <w:szCs w:val="17"/>
        </w:rPr>
        <w:lastRenderedPageBreak/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BD370F" w:rsidRPr="000E283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b/>
                <w:color w:val="888888"/>
                <w:sz w:val="17"/>
                <w:szCs w:val="17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b/>
                <w:color w:val="888888"/>
                <w:sz w:val="17"/>
                <w:szCs w:val="17"/>
              </w:rPr>
              <w:t>predmet</w:t>
            </w:r>
          </w:p>
        </w:tc>
      </w:tr>
      <w:tr w:rsidR="00BD370F" w:rsidRPr="000E28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Slovenščina</w:t>
            </w:r>
          </w:p>
        </w:tc>
      </w:tr>
      <w:tr w:rsidR="00BD370F" w:rsidRPr="000E28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Slovenščina</w:t>
            </w:r>
          </w:p>
        </w:tc>
      </w:tr>
      <w:tr w:rsidR="00BD370F" w:rsidRPr="000E28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Slovenščina</w:t>
            </w:r>
          </w:p>
        </w:tc>
      </w:tr>
      <w:tr w:rsidR="00BD370F" w:rsidRPr="000E28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Matematika</w:t>
            </w:r>
          </w:p>
        </w:tc>
      </w:tr>
      <w:tr w:rsidR="00BD370F" w:rsidRPr="000E28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Matematika</w:t>
            </w:r>
          </w:p>
        </w:tc>
      </w:tr>
      <w:tr w:rsidR="00BD370F" w:rsidRPr="000E28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Matematika</w:t>
            </w:r>
          </w:p>
        </w:tc>
      </w:tr>
      <w:tr w:rsidR="00BD370F" w:rsidRPr="000E28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Matematika</w:t>
            </w:r>
          </w:p>
        </w:tc>
      </w:tr>
      <w:tr w:rsidR="00BD370F" w:rsidRPr="000E28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Matematika</w:t>
            </w:r>
          </w:p>
        </w:tc>
      </w:tr>
      <w:tr w:rsidR="00BD370F" w:rsidRPr="000E28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Matematika</w:t>
            </w:r>
          </w:p>
        </w:tc>
      </w:tr>
      <w:tr w:rsidR="00BD370F" w:rsidRPr="000E28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Matematika</w:t>
            </w:r>
          </w:p>
        </w:tc>
      </w:tr>
      <w:tr w:rsidR="00BD370F" w:rsidRPr="000E28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Matematika</w:t>
            </w:r>
          </w:p>
        </w:tc>
      </w:tr>
      <w:tr w:rsidR="00BD370F" w:rsidRPr="000E28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Matematika</w:t>
            </w:r>
          </w:p>
        </w:tc>
      </w:tr>
      <w:tr w:rsidR="00BD370F" w:rsidRPr="000E28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Angleščina</w:t>
            </w:r>
          </w:p>
        </w:tc>
      </w:tr>
      <w:tr w:rsidR="00BD370F" w:rsidRPr="000E28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Nemščina</w:t>
            </w:r>
          </w:p>
        </w:tc>
      </w:tr>
      <w:tr w:rsidR="00BD370F" w:rsidRPr="000E28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Geografija</w:t>
            </w:r>
          </w:p>
        </w:tc>
      </w:tr>
      <w:tr w:rsidR="00BD370F" w:rsidRPr="000E28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Zgodovina</w:t>
            </w:r>
          </w:p>
        </w:tc>
      </w:tr>
      <w:tr w:rsidR="00BD370F" w:rsidRPr="000E28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Naravoslovje</w:t>
            </w:r>
          </w:p>
        </w:tc>
      </w:tr>
      <w:tr w:rsidR="00BD370F" w:rsidRPr="000E28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ZVEZE</w:t>
            </w:r>
            <w:r w:rsidRPr="000E283E">
              <w:rPr>
                <w:sz w:val="17"/>
                <w:szCs w:val="17"/>
              </w:rPr>
              <w:t>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Gospodinjstvo</w:t>
            </w:r>
          </w:p>
        </w:tc>
      </w:tr>
      <w:tr w:rsidR="00BD370F" w:rsidRPr="000E28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Tehnika in tehnologija</w:t>
            </w:r>
          </w:p>
        </w:tc>
      </w:tr>
      <w:tr w:rsidR="00BD370F" w:rsidRPr="000E28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Tehnika in tehnologija</w:t>
            </w:r>
          </w:p>
        </w:tc>
      </w:tr>
      <w:tr w:rsidR="00BD370F" w:rsidRPr="000E28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Tehnika in tehnologija</w:t>
            </w:r>
          </w:p>
        </w:tc>
      </w:tr>
      <w:tr w:rsidR="00BD370F" w:rsidRPr="000E28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SVINČNIK, trdota 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Tehnika in tehnologija</w:t>
            </w:r>
          </w:p>
        </w:tc>
      </w:tr>
      <w:tr w:rsidR="00BD370F" w:rsidRPr="000E28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Tehnika in tehnologija</w:t>
            </w:r>
          </w:p>
        </w:tc>
      </w:tr>
      <w:tr w:rsidR="00BD370F" w:rsidRPr="000E28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 xml:space="preserve">KOMPLET RAVNIL: 2 trikotnika + </w:t>
            </w:r>
            <w:proofErr w:type="spellStart"/>
            <w:r w:rsidRPr="000E283E">
              <w:rPr>
                <w:sz w:val="17"/>
                <w:szCs w:val="17"/>
              </w:rPr>
              <w:t>geo</w:t>
            </w:r>
            <w:proofErr w:type="spellEnd"/>
            <w:r w:rsidRPr="000E283E">
              <w:rPr>
                <w:sz w:val="17"/>
                <w:szCs w:val="17"/>
              </w:rPr>
              <w:t>.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Tehnika in tehnologija</w:t>
            </w:r>
          </w:p>
        </w:tc>
      </w:tr>
      <w:tr w:rsidR="00BD370F" w:rsidRPr="000E28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KOVINSKI LOK ZA ŽAGO,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Tehnika in tehnologija</w:t>
            </w:r>
          </w:p>
        </w:tc>
      </w:tr>
      <w:tr w:rsidR="00BD370F" w:rsidRPr="000E28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ŽAGICE ZA REZLANJE LESA, 12 kosov,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Tehnika in tehnologija</w:t>
            </w:r>
          </w:p>
        </w:tc>
      </w:tr>
      <w:tr w:rsidR="00BD370F" w:rsidRPr="000E28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NOŽ z lomljivim rezilom, gumiran,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Tehnika in tehnologija</w:t>
            </w:r>
          </w:p>
        </w:tc>
      </w:tr>
      <w:tr w:rsidR="00BD370F" w:rsidRPr="000E28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Tehnika in tehnologija</w:t>
            </w:r>
          </w:p>
        </w:tc>
      </w:tr>
      <w:tr w:rsidR="00BD370F" w:rsidRPr="000E28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Tehnika in tehnologija</w:t>
            </w:r>
          </w:p>
        </w:tc>
      </w:tr>
      <w:tr w:rsidR="00BD370F" w:rsidRPr="000E28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 xml:space="preserve">MAPA s sponko za vpenjanje listov, </w:t>
            </w:r>
            <w:proofErr w:type="spellStart"/>
            <w:r w:rsidRPr="000E283E">
              <w:rPr>
                <w:sz w:val="17"/>
                <w:szCs w:val="17"/>
              </w:rPr>
              <w:t>pvc</w:t>
            </w:r>
            <w:proofErr w:type="spellEnd"/>
            <w:r w:rsidRPr="000E283E">
              <w:rPr>
                <w:sz w:val="17"/>
                <w:szCs w:val="17"/>
              </w:rP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Tehnika in tehnologija</w:t>
            </w:r>
          </w:p>
        </w:tc>
      </w:tr>
      <w:tr w:rsidR="00BD370F" w:rsidRPr="000E28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Likovna umetnost</w:t>
            </w:r>
          </w:p>
        </w:tc>
      </w:tr>
      <w:tr w:rsidR="00BD370F" w:rsidRPr="000E28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Likovna umetnost</w:t>
            </w:r>
          </w:p>
        </w:tc>
      </w:tr>
      <w:tr w:rsidR="00BD370F" w:rsidRPr="000E28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Likovna umetnost</w:t>
            </w:r>
          </w:p>
        </w:tc>
      </w:tr>
      <w:tr w:rsidR="00BD370F" w:rsidRPr="000E28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 xml:space="preserve">TEMPERA </w:t>
            </w:r>
            <w:r w:rsidRPr="000E283E">
              <w:rPr>
                <w:sz w:val="17"/>
                <w:szCs w:val="17"/>
              </w:rPr>
              <w:t xml:space="preserve">BARVA AERO, </w:t>
            </w:r>
            <w:proofErr w:type="spellStart"/>
            <w:r w:rsidRPr="000E283E">
              <w:rPr>
                <w:sz w:val="17"/>
                <w:szCs w:val="17"/>
              </w:rPr>
              <w:t>pos</w:t>
            </w:r>
            <w:proofErr w:type="spellEnd"/>
            <w:r w:rsidRPr="000E283E">
              <w:rPr>
                <w:sz w:val="17"/>
                <w:szCs w:val="17"/>
              </w:rP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Likovna umetnost</w:t>
            </w:r>
          </w:p>
        </w:tc>
      </w:tr>
      <w:tr w:rsidR="00BD370F" w:rsidRPr="000E28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 xml:space="preserve">TEMPERA BARVA AERO, </w:t>
            </w:r>
            <w:proofErr w:type="spellStart"/>
            <w:r w:rsidRPr="000E283E">
              <w:rPr>
                <w:sz w:val="17"/>
                <w:szCs w:val="17"/>
              </w:rPr>
              <w:t>pos</w:t>
            </w:r>
            <w:proofErr w:type="spellEnd"/>
            <w:r w:rsidRPr="000E283E">
              <w:rPr>
                <w:sz w:val="17"/>
                <w:szCs w:val="17"/>
              </w:rPr>
              <w:t>., črna 900,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Likovna umetnost</w:t>
            </w:r>
          </w:p>
        </w:tc>
      </w:tr>
      <w:tr w:rsidR="00BD370F" w:rsidRPr="000E28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 xml:space="preserve">TEMPERA BARVA AERO, </w:t>
            </w:r>
            <w:proofErr w:type="spellStart"/>
            <w:r w:rsidRPr="000E283E">
              <w:rPr>
                <w:sz w:val="17"/>
                <w:szCs w:val="17"/>
              </w:rPr>
              <w:t>pos</w:t>
            </w:r>
            <w:proofErr w:type="spellEnd"/>
            <w:r w:rsidRPr="000E283E">
              <w:rPr>
                <w:sz w:val="17"/>
                <w:szCs w:val="17"/>
              </w:rPr>
              <w:t>., rumena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Likovna umetnost</w:t>
            </w:r>
          </w:p>
        </w:tc>
      </w:tr>
      <w:tr w:rsidR="00BD370F" w:rsidRPr="000E28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 xml:space="preserve">TEMPERA BARVA AERO, </w:t>
            </w:r>
            <w:proofErr w:type="spellStart"/>
            <w:r w:rsidRPr="000E283E">
              <w:rPr>
                <w:sz w:val="17"/>
                <w:szCs w:val="17"/>
              </w:rPr>
              <w:t>pos</w:t>
            </w:r>
            <w:proofErr w:type="spellEnd"/>
            <w:r w:rsidRPr="000E283E">
              <w:rPr>
                <w:sz w:val="17"/>
                <w:szCs w:val="17"/>
              </w:rPr>
              <w:t>., karmin rdeča 401,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Likovna umetnost</w:t>
            </w:r>
          </w:p>
        </w:tc>
      </w:tr>
      <w:tr w:rsidR="00BD370F" w:rsidRPr="000E28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 xml:space="preserve">TEMPERA BARVA AERO, </w:t>
            </w:r>
            <w:proofErr w:type="spellStart"/>
            <w:r w:rsidRPr="000E283E">
              <w:rPr>
                <w:sz w:val="17"/>
                <w:szCs w:val="17"/>
              </w:rPr>
              <w:t>pos</w:t>
            </w:r>
            <w:proofErr w:type="spellEnd"/>
            <w:r w:rsidRPr="000E283E">
              <w:rPr>
                <w:sz w:val="17"/>
                <w:szCs w:val="17"/>
              </w:rPr>
              <w:t>., ultramarin modra 700,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Likovna umetnost</w:t>
            </w:r>
          </w:p>
        </w:tc>
      </w:tr>
      <w:tr w:rsidR="00BD370F" w:rsidRPr="000E28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Likovna umetnost</w:t>
            </w:r>
          </w:p>
        </w:tc>
      </w:tr>
      <w:tr w:rsidR="00BD370F" w:rsidRPr="000E28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Likovna umetnost</w:t>
            </w:r>
          </w:p>
        </w:tc>
      </w:tr>
      <w:tr w:rsidR="00BD370F" w:rsidRPr="000E28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Likovna umetnost</w:t>
            </w:r>
          </w:p>
        </w:tc>
      </w:tr>
      <w:tr w:rsidR="00BD370F" w:rsidRPr="000E28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SVINČNIK, trdota 3B,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Likovna umetnost</w:t>
            </w:r>
          </w:p>
        </w:tc>
      </w:tr>
      <w:tr w:rsidR="00BD370F" w:rsidRPr="000E28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Likovna umetnost</w:t>
            </w:r>
          </w:p>
        </w:tc>
      </w:tr>
      <w:tr w:rsidR="00BD370F" w:rsidRPr="000E28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Likovna umetnost</w:t>
            </w:r>
          </w:p>
        </w:tc>
      </w:tr>
      <w:tr w:rsidR="00BD370F" w:rsidRPr="000E28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Likovna umetnost</w:t>
            </w:r>
          </w:p>
        </w:tc>
      </w:tr>
      <w:tr w:rsidR="00BD370F" w:rsidRPr="000E28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 xml:space="preserve">Komplet DVEH LEPIL UHU: </w:t>
            </w:r>
            <w:proofErr w:type="spellStart"/>
            <w:r w:rsidRPr="000E283E">
              <w:rPr>
                <w:sz w:val="17"/>
                <w:szCs w:val="17"/>
              </w:rPr>
              <w:t>glue</w:t>
            </w:r>
            <w:proofErr w:type="spellEnd"/>
            <w:r w:rsidRPr="000E283E">
              <w:rPr>
                <w:sz w:val="17"/>
                <w:szCs w:val="17"/>
              </w:rPr>
              <w:t xml:space="preserve"> pen 50 ml+ </w:t>
            </w:r>
            <w:proofErr w:type="spellStart"/>
            <w:r w:rsidRPr="000E283E">
              <w:rPr>
                <w:sz w:val="17"/>
                <w:szCs w:val="17"/>
              </w:rPr>
              <w:t>Stic</w:t>
            </w:r>
            <w:proofErr w:type="spellEnd"/>
            <w:r w:rsidRPr="000E283E">
              <w:rPr>
                <w:sz w:val="17"/>
                <w:szCs w:val="17"/>
              </w:rP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Likovna umetnost</w:t>
            </w:r>
          </w:p>
        </w:tc>
      </w:tr>
      <w:tr w:rsidR="00BD370F" w:rsidRPr="000E28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 xml:space="preserve">dr. Mirko </w:t>
            </w:r>
            <w:proofErr w:type="spellStart"/>
            <w:r w:rsidRPr="000E283E">
              <w:rPr>
                <w:sz w:val="17"/>
                <w:szCs w:val="17"/>
              </w:rPr>
              <w:t>Slosar</w:t>
            </w:r>
            <w:proofErr w:type="spellEnd"/>
            <w:r w:rsidRPr="000E283E">
              <w:rPr>
                <w:sz w:val="17"/>
                <w:szCs w:val="17"/>
              </w:rPr>
              <w:t>: NOTNI ZVEZEK Z UČILOM A5 - DEBORA,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Glasbena umetnost</w:t>
            </w:r>
          </w:p>
        </w:tc>
      </w:tr>
      <w:tr w:rsidR="00BD370F" w:rsidRPr="000E28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OVITEK, veliki A4, plastični, količina: 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BD370F">
            <w:pPr>
              <w:pStyle w:val="pnormal"/>
              <w:rPr>
                <w:sz w:val="17"/>
                <w:szCs w:val="17"/>
              </w:rPr>
            </w:pPr>
          </w:p>
        </w:tc>
      </w:tr>
      <w:tr w:rsidR="00BD370F" w:rsidRPr="000E28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Pr="000E283E" w:rsidRDefault="00963046">
            <w:pPr>
              <w:pStyle w:val="pnormal"/>
              <w:rPr>
                <w:sz w:val="17"/>
                <w:szCs w:val="17"/>
              </w:rPr>
            </w:pPr>
            <w:r w:rsidRPr="000E283E">
              <w:rPr>
                <w:sz w:val="17"/>
                <w:szCs w:val="17"/>
              </w:rPr>
              <w:t>Šport</w:t>
            </w:r>
          </w:p>
        </w:tc>
      </w:tr>
    </w:tbl>
    <w:p w:rsidR="000E283E" w:rsidRDefault="000E283E">
      <w:pPr>
        <w:pStyle w:val="ppodnaslov"/>
        <w:rPr>
          <w:sz w:val="17"/>
          <w:szCs w:val="17"/>
        </w:rPr>
      </w:pPr>
    </w:p>
    <w:p w:rsidR="00BD370F" w:rsidRDefault="00963046">
      <w:pPr>
        <w:pStyle w:val="ppodnaslov"/>
      </w:pPr>
      <w:r>
        <w:rPr>
          <w:rStyle w:val="fpodnaslov"/>
        </w:rPr>
        <w:lastRenderedPageBreak/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BD370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D370F" w:rsidRDefault="009630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D370F" w:rsidRDefault="009630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Slovenščina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Slovenščina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Slovenščina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Matematika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Matematika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Matematika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Matematika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Matematika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Matematika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Matematika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Matematika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Angleščina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Nemščina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TOPOGRAFSKI IN NEMI ZEMLJEVID EVROPE 1:12 000 000  (plastificiran, s flomastrom in gobico), založba AJDA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Geografija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Geografija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Zgodovina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</w:t>
            </w:r>
            <w:r>
              <w:t>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Domovinska in državljanska kultura in etika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Naravoslovje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Tehnika in tehnologija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Tehnika in tehnologija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Tehnika in tehnologija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SVINČNIK, trdota 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Tehnika in tehnologija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Tehnika in tehnologija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Tehnika in tehnologija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 xml:space="preserve">KOMPLET RAVNIL: 2 trikotnika + </w:t>
            </w:r>
            <w:proofErr w:type="spellStart"/>
            <w:r>
              <w:t>geo</w:t>
            </w:r>
            <w:proofErr w:type="spellEnd"/>
            <w:r>
              <w:t>.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Tehnika in tehnologija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ŽAGICE ZA REZLANJE LESA, 12 kosov,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Tehnika in tehnologija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NOŽ z lomljivim rezilom, gumiran, koli</w:t>
            </w:r>
            <w:r>
              <w:t>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Tehnika in tehnologija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Tehnika in tehnologija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 xml:space="preserve">MAPA s sponko za vpenjanje listov, </w:t>
            </w:r>
            <w:proofErr w:type="spellStart"/>
            <w:r>
              <w:t>pvc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Tehnika in tehnologija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črna 900,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rumena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karmin rdeča 401,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ultramarin modra 700,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KOMPLET ČOPIČEV</w:t>
            </w:r>
            <w:r>
              <w:t>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</w:t>
            </w:r>
            <w:r>
              <w:t>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SVINČNIK, trdota 3B,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lastRenderedPageBreak/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OVITEK, veliki A4, plastični, količina: 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BD370F">
            <w:pPr>
              <w:pStyle w:val="pnormal"/>
            </w:pP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Šport</w:t>
            </w:r>
          </w:p>
        </w:tc>
      </w:tr>
    </w:tbl>
    <w:p w:rsidR="00BD370F" w:rsidRDefault="00BD370F">
      <w:pPr>
        <w:pStyle w:val="pnormal"/>
      </w:pPr>
    </w:p>
    <w:p w:rsidR="00BD370F" w:rsidRDefault="00BD370F">
      <w:pPr>
        <w:pStyle w:val="pnormal"/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BD370F" w:rsidRDefault="00963046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BD370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D370F" w:rsidRDefault="009630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D370F" w:rsidRDefault="009630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Nemščina</w:t>
            </w:r>
          </w:p>
        </w:tc>
      </w:tr>
    </w:tbl>
    <w:p w:rsidR="00BD370F" w:rsidRDefault="00BD370F">
      <w:pPr>
        <w:pStyle w:val="pnormal"/>
      </w:pPr>
    </w:p>
    <w:p w:rsidR="00BD370F" w:rsidRDefault="00BD370F">
      <w:pPr>
        <w:pStyle w:val="pnormal"/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BD370F" w:rsidRDefault="00963046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BD370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D370F" w:rsidRDefault="009630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D370F" w:rsidRDefault="009630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Slovenščina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Slovenščina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Slovenščina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Matematika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Matematika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Matematika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Matematika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Matematika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Matematika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Matematika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Matematika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Matematika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Angleščina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TOPOGRAFSKI IN NEMI ZEMLJEVID SVETA 1:70 000 000 (plastificiran, s flomastrom in</w:t>
            </w:r>
            <w:r>
              <w:t xml:space="preserve"> gobico), založba AJDA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Geografija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Geografija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Zgodovina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Domovinska in državljanska kultura in etika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Biologija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Fizika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Fizika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Fizika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 A4, 50-listni, črtasti</w:t>
            </w:r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Kemija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Tehnika in tehnologija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Tehnika in tehnologija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Tehnika in tehnologija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SVINČNIK, trdota 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Tehnika in tehnologija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Tehnika in tehnologija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Tehnika in tehnologija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 xml:space="preserve">KOMPLET RAVNIL: 2 trikotnika + </w:t>
            </w:r>
            <w:proofErr w:type="spellStart"/>
            <w:r>
              <w:t>geo</w:t>
            </w:r>
            <w:proofErr w:type="spellEnd"/>
            <w:r>
              <w:t>.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Tehnika in tehnologija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ŽAGICE ZA REZLANJE LESA, 12 ko</w:t>
            </w:r>
            <w:r>
              <w:t>sov,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Tehnika in tehnologija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NOŽ z lomljivim rezilom, gumiran,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Tehnika in tehnologija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Tehnika in tehnologija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Tehnika in tehnologija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 xml:space="preserve">MAPA s sponko za vpenjanje listov, </w:t>
            </w:r>
            <w:proofErr w:type="spellStart"/>
            <w:r>
              <w:t>pvc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Tehnika in tehnologija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 xml:space="preserve">TEMPERA </w:t>
            </w:r>
            <w:r>
              <w:t xml:space="preserve">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črna 900,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rumena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karmin rdeča 401,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ultramarin modra 700,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lastRenderedPageBreak/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SVINČNIK, trdota 3B,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OVITEK, veliki A4, plastični, količina: 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BD370F">
            <w:pPr>
              <w:pStyle w:val="pnormal"/>
            </w:pP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Šport</w:t>
            </w:r>
          </w:p>
        </w:tc>
      </w:tr>
    </w:tbl>
    <w:p w:rsidR="00BD370F" w:rsidRDefault="00BD370F">
      <w:pPr>
        <w:pStyle w:val="pnormal"/>
      </w:pPr>
    </w:p>
    <w:p w:rsidR="00BD370F" w:rsidRDefault="00BD370F">
      <w:pPr>
        <w:pStyle w:val="pnormal"/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BD370F" w:rsidRDefault="00963046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BD370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D370F" w:rsidRDefault="009630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D370F" w:rsidRDefault="009630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Nemščina</w:t>
            </w:r>
          </w:p>
        </w:tc>
      </w:tr>
    </w:tbl>
    <w:p w:rsidR="00BD370F" w:rsidRDefault="00BD370F">
      <w:pPr>
        <w:pStyle w:val="pnormal"/>
      </w:pPr>
    </w:p>
    <w:p w:rsidR="00BD370F" w:rsidRDefault="00BD370F">
      <w:pPr>
        <w:pStyle w:val="pnormal"/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BD370F" w:rsidRDefault="00963046">
      <w:pPr>
        <w:pStyle w:val="ppodnaslov"/>
      </w:pPr>
      <w:r>
        <w:rPr>
          <w:rStyle w:val="fpodnaslov"/>
        </w:rPr>
        <w:lastRenderedPageBreak/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BD370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D370F" w:rsidRDefault="009630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D370F" w:rsidRDefault="009630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Slovenščina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Slovenščina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Slovenščina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Matematika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Matematika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Matematika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Matematika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Matematika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ŠILČEK, količina</w:t>
            </w:r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Matematika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Matematika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Matematika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Matematika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Angleščina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TOPOGRAFSKI IN NEMI ZEMLJEVID SLOVENIJE 1:475 000  (plastificiran, s flomastrom in gobico), založba AJDA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Geografija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Geografija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Zgodovina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</w:t>
            </w:r>
            <w:r>
              <w:t xml:space="preserve">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Biologija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Fizika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Kemija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črna 900,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rumena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karmin rd</w:t>
            </w:r>
            <w:r>
              <w:t>eča 401,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ultramarin modra 700,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SVINČNIK, trdota 3B,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Likovna umetnost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OVITEK, veliki A4, pl</w:t>
            </w:r>
            <w:r>
              <w:t>astični, količina: 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BD370F">
            <w:pPr>
              <w:pStyle w:val="pnormal"/>
            </w:pPr>
          </w:p>
        </w:tc>
      </w:tr>
    </w:tbl>
    <w:p w:rsidR="00BD370F" w:rsidRDefault="00BD370F">
      <w:pPr>
        <w:pStyle w:val="pnormal"/>
      </w:pPr>
    </w:p>
    <w:p w:rsidR="00BD370F" w:rsidRDefault="00BD370F">
      <w:pPr>
        <w:pStyle w:val="pnormal"/>
      </w:pPr>
    </w:p>
    <w:p w:rsidR="000E283E" w:rsidRDefault="000E283E">
      <w:pPr>
        <w:pStyle w:val="ppodnaslov"/>
        <w:rPr>
          <w:rStyle w:val="fpodnaslov"/>
        </w:rPr>
      </w:pPr>
    </w:p>
    <w:p w:rsidR="000E283E" w:rsidRDefault="000E283E">
      <w:pPr>
        <w:pStyle w:val="ppodnaslov"/>
        <w:rPr>
          <w:rStyle w:val="fpodnaslov"/>
        </w:rPr>
      </w:pPr>
    </w:p>
    <w:p w:rsidR="00BD370F" w:rsidRDefault="00963046">
      <w:pPr>
        <w:pStyle w:val="ppodnaslov"/>
      </w:pPr>
      <w:bookmarkStart w:id="0" w:name="_GoBack"/>
      <w:bookmarkEnd w:id="0"/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BD370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D370F" w:rsidRDefault="009630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D370F" w:rsidRDefault="009630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D370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D370F" w:rsidRDefault="00963046">
            <w:pPr>
              <w:pStyle w:val="pnormal"/>
            </w:pPr>
            <w:r>
              <w:t>Nemščina</w:t>
            </w:r>
          </w:p>
        </w:tc>
      </w:tr>
    </w:tbl>
    <w:p w:rsidR="00963046" w:rsidRDefault="00963046"/>
    <w:sectPr w:rsidR="00963046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0F"/>
    <w:rsid w:val="000E283E"/>
    <w:rsid w:val="00963046"/>
    <w:rsid w:val="00BD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2F5C"/>
  <w15:docId w15:val="{2457D6EF-3A9C-46F4-9A83-0EE1CA96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2FA545F-F9D7-4026-ACF6-30A58019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2870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2018-05-31T07:51:00Z</dcterms:created>
  <dcterms:modified xsi:type="dcterms:W3CDTF">2018-05-31T07:51:00Z</dcterms:modified>
  <cp:category/>
</cp:coreProperties>
</file>